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-97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7306310" cy="1147445"/>
                <wp:effectExtent l="0" t="0" r="0" b="508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6200" cy="1147320"/>
                          <a:chOff x="0" y="0"/>
                          <a:chExt cx="7306200" cy="1147320"/>
                        </a:xfrm>
                      </wpg:grpSpPr>
                      <pic:pic xmlns:pic="http://schemas.openxmlformats.org/drawingml/2006/picture">
                        <pic:nvPicPr>
                          <pic:cNvPr id="0" name="Image 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579240" y="286920"/>
                            <a:ext cx="682560" cy="683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5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583600" y="288360"/>
                            <a:ext cx="853920" cy="681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6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306200" cy="1147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90.8pt;width:575.3pt;height:90.35pt" coordorigin="0,-1816" coordsize="11506,18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4" stroked="f" o:allowincell="f" style="position:absolute;left:912;top:-1364;width:1074;height:1075;mso-wrap-style:none;v-text-anchor:middle;mso-position-vertical:top" type="_x0000_t75">
                  <v:imagedata r:id="rId2" o:detectmouseclick="t"/>
                  <v:stroke color="#3465a4" joinstyle="round" endcap="flat"/>
                  <w10:wrap type="square"/>
                </v:shape>
                <v:shape id="shape_0" ID="Image 5" stroked="f" o:allowincell="f" style="position:absolute;left:8793;top:-1362;width:1344;height:1073;mso-wrap-style:none;v-text-anchor:middle;mso-position-vertical:top" type="_x0000_t75">
                  <v:imagedata r:id="rId3" o:detectmouseclick="t"/>
                  <v:stroke color="#3465a4" joinstyle="round" endcap="flat"/>
                  <w10:wrap type="square"/>
                </v:shape>
                <v:shape id="shape_0" ID="Image 6" stroked="f" o:allowincell="f" style="position:absolute;left:0;top:-1816;width:11505;height:1806;mso-wrap-style:none;v-text-anchor:middle;mso-position-vertical:top" type="_x0000_t75">
                  <v:imagedata r:id="rId4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pStyle w:val="Corpodotexto"/>
        <w:rPr>
          <w:sz w:val="28"/>
        </w:rPr>
      </w:pPr>
      <w:r>
        <w:rPr>
          <w:sz w:val="28"/>
        </w:rPr>
      </w:r>
    </w:p>
    <w:p>
      <w:pPr>
        <w:pStyle w:val="Corpodotexto"/>
        <w:spacing w:before="309" w:after="0"/>
        <w:rPr>
          <w:sz w:val="28"/>
        </w:rPr>
      </w:pPr>
      <w:r>
        <w:rPr>
          <w:sz w:val="28"/>
        </w:rPr>
      </w:r>
    </w:p>
    <w:p>
      <w:pPr>
        <w:pStyle w:val="Ttulododocumento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1254760</wp:posOffset>
                </wp:positionH>
                <wp:positionV relativeFrom="paragraph">
                  <wp:posOffset>-1408430</wp:posOffset>
                </wp:positionV>
                <wp:extent cx="4518660" cy="583565"/>
                <wp:effectExtent l="0" t="0" r="0" b="0"/>
                <wp:wrapNone/>
                <wp:docPr id="2" name="Text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720" cy="58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179" w:before="0" w:after="0"/>
                              <w:ind w:left="0" w:right="5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MINISTÉRIO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EDUCAÇÃO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left="1806" w:right="1793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Universidade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Federal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Alfenas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UNIFAL-MG Pró-reitora de Pesquisa e Pós-graduação Programa de Pós-Graduação em Educação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left="0" w:right="0" w:hanging="0"/>
                              <w:jc w:val="left"/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Rua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Gabriel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Monteiro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Silva,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700.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Alfenas/MG.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CEP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37130-000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Telefax: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(35)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3299-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110"/>
                                <w:sz w:val="16"/>
                              </w:rPr>
                              <w:t>1392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" path="m0,0l-2147483645,0l-2147483645,-2147483646l0,-2147483646xe" stroked="f" o:allowincell="f" style="position:absolute;margin-left:98.8pt;margin-top:-110.9pt;width:355.75pt;height:45.9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179" w:before="0" w:after="0"/>
                        <w:ind w:left="0" w:right="5" w:hanging="0"/>
                        <w:jc w:val="center"/>
                        <w:rPr>
                          <w:rFonts w:ascii="Arial" w:hAnsi="Arial"/>
                          <w:b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MINISTÉRIO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EDUCAÇÃO</w:t>
                      </w:r>
                    </w:p>
                    <w:p>
                      <w:pPr>
                        <w:pStyle w:val="Contedodoquadro"/>
                        <w:spacing w:before="0" w:after="0"/>
                        <w:ind w:left="1806" w:right="1793" w:hanging="0"/>
                        <w:jc w:val="center"/>
                        <w:rPr>
                          <w:rFonts w:ascii="Arial" w:hAnsi="Arial"/>
                          <w:b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Universidade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Federal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Alfenas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UNIFAL-MG Pró-reitora de Pesquisa e Pós-graduação Programa de Pós-Graduação em Educação</w:t>
                      </w:r>
                    </w:p>
                    <w:p>
                      <w:pPr>
                        <w:pStyle w:val="Contedodoquadro"/>
                        <w:spacing w:before="0" w:after="0"/>
                        <w:ind w:left="0" w:right="0" w:hanging="0"/>
                        <w:jc w:val="left"/>
                        <w:rPr>
                          <w:rFonts w:ascii="Trebuchet MS" w:hAnsi="Trebuchet MS"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Rua</w:t>
                      </w:r>
                      <w:r>
                        <w:rPr>
                          <w:rFonts w:ascii="Trebuchet MS" w:hAnsi="Trebuchet MS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Gabriel</w:t>
                      </w:r>
                      <w:r>
                        <w:rPr>
                          <w:rFonts w:ascii="Trebuchet MS" w:hAnsi="Trebuchet MS"/>
                          <w:spacing w:val="8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Monteiro</w:t>
                      </w:r>
                      <w:r>
                        <w:rPr>
                          <w:rFonts w:ascii="Trebuchet MS" w:hAnsi="Trebuchet MS"/>
                          <w:spacing w:val="9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da</w:t>
                      </w:r>
                      <w:r>
                        <w:rPr>
                          <w:rFonts w:ascii="Trebuchet MS" w:hAnsi="Trebuchet MS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Silva,</w:t>
                      </w:r>
                      <w:r>
                        <w:rPr>
                          <w:rFonts w:ascii="Trebuchet MS" w:hAnsi="Trebuchet MS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700.</w:t>
                      </w:r>
                      <w:r>
                        <w:rPr>
                          <w:rFonts w:ascii="Trebuchet MS" w:hAnsi="Trebuchet MS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Alfenas/MG.</w:t>
                      </w:r>
                      <w:r>
                        <w:rPr>
                          <w:rFonts w:ascii="Trebuchet MS" w:hAnsi="Trebuchet MS"/>
                          <w:spacing w:val="5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CEP</w:t>
                      </w:r>
                      <w:r>
                        <w:rPr>
                          <w:rFonts w:ascii="Trebuchet MS" w:hAnsi="Trebuchet MS"/>
                          <w:spacing w:val="8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37130-000</w:t>
                      </w:r>
                      <w:r>
                        <w:rPr>
                          <w:rFonts w:ascii="Trebuchet MS" w:hAnsi="Trebuchet MS"/>
                          <w:spacing w:val="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Telefax:</w:t>
                      </w:r>
                      <w:r>
                        <w:rPr>
                          <w:rFonts w:ascii="Trebuchet MS" w:hAnsi="Trebuchet MS"/>
                          <w:spacing w:val="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(35)</w:t>
                      </w:r>
                      <w:r>
                        <w:rPr>
                          <w:rFonts w:ascii="Trebuchet MS" w:hAnsi="Trebuchet MS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3299-</w:t>
                      </w:r>
                      <w:r>
                        <w:rPr>
                          <w:rFonts w:ascii="Trebuchet MS" w:hAnsi="Trebuchet MS"/>
                          <w:spacing w:val="-4"/>
                          <w:w w:val="110"/>
                          <w:sz w:val="16"/>
                        </w:rPr>
                        <w:t>1392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FORMULÁRIO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SOLICITAÇÃO</w:t>
      </w:r>
      <w:r>
        <w:rPr>
          <w:spacing w:val="1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EXAME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QUALIFICAÇÃO</w:t>
      </w:r>
    </w:p>
    <w:p>
      <w:pPr>
        <w:pStyle w:val="Corpodotexto"/>
        <w:spacing w:before="274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rpodotexto"/>
        <w:ind w:left="997" w:right="0" w:hanging="0"/>
        <w:rPr/>
      </w:pPr>
      <w:r>
        <w:rPr>
          <w:spacing w:val="-5"/>
        </w:rPr>
        <w:t>Ao</w:t>
      </w:r>
    </w:p>
    <w:p>
      <w:pPr>
        <w:pStyle w:val="Corpodotexto"/>
        <w:spacing w:before="1" w:after="0"/>
        <w:ind w:left="997" w:right="0" w:hanging="0"/>
        <w:jc w:val="both"/>
        <w:rPr/>
      </w:pPr>
      <w:r>
        <w:rPr/>
        <w:t>Colegiado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Programa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Pós-Graduação</w:t>
      </w:r>
      <w:r>
        <w:rPr>
          <w:spacing w:val="-3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Educação</w:t>
      </w:r>
      <w:r>
        <w:rPr>
          <w:spacing w:val="-4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UNIFAL-</w:t>
      </w:r>
      <w:r>
        <w:rPr>
          <w:spacing w:val="-5"/>
        </w:rPr>
        <w:t>MG</w:t>
      </w:r>
    </w:p>
    <w:p>
      <w:pPr>
        <w:pStyle w:val="Corpodotexto"/>
        <w:rPr/>
      </w:pPr>
      <w:r>
        <w:rPr/>
      </w:r>
    </w:p>
    <w:p>
      <w:pPr>
        <w:pStyle w:val="Corpodotexto"/>
        <w:spacing w:before="253" w:after="0"/>
        <w:rPr/>
      </w:pPr>
      <w:r>
        <w:rPr/>
      </w:r>
    </w:p>
    <w:p>
      <w:pPr>
        <w:pStyle w:val="Corpodotexto"/>
        <w:ind w:left="997" w:right="1006" w:hanging="0"/>
        <w:jc w:val="both"/>
        <w:rPr/>
      </w:pPr>
      <w:r>
        <w:rPr/>
        <w:t>Enviamos a lista de sugestões de nomes da Comissão Examinadora, em ordem de preferência e encaminhamos posteriormente os exemplares do trabalho escrito para os trâmites necessários à realização do Exame de Qualificação.</w:t>
      </w:r>
    </w:p>
    <w:p>
      <w:pPr>
        <w:pStyle w:val="Corpodotexto"/>
        <w:spacing w:before="4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755650</wp:posOffset>
                </wp:positionH>
                <wp:positionV relativeFrom="paragraph">
                  <wp:posOffset>192405</wp:posOffset>
                </wp:positionV>
                <wp:extent cx="6228715" cy="221615"/>
                <wp:effectExtent l="0" t="3810" r="0" b="2540"/>
                <wp:wrapTopAndBottom/>
                <wp:docPr id="4" name="Text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20" cy="221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18" w:after="0"/>
                              <w:ind w:left="80" w:right="0" w:hanging="0"/>
                              <w:rPr/>
                            </w:pPr>
                            <w:r>
                              <w:rPr/>
                              <w:t>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discente: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" path="m0,0l-2147483645,0l-2147483645,-2147483646l0,-2147483646xe" stroked="t" o:allowincell="f" style="position:absolute;margin-left:59.5pt;margin-top:15.15pt;width:490.4pt;height:17.4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otexto"/>
                        <w:spacing w:before="18" w:after="0"/>
                        <w:ind w:left="80" w:right="0" w:hanging="0"/>
                        <w:rPr/>
                      </w:pPr>
                      <w:r>
                        <w:rPr/>
                        <w:t>Nome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discente: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755650</wp:posOffset>
                </wp:positionH>
                <wp:positionV relativeFrom="paragraph">
                  <wp:posOffset>610870</wp:posOffset>
                </wp:positionV>
                <wp:extent cx="6228715" cy="221615"/>
                <wp:effectExtent l="0" t="3810" r="0" b="2540"/>
                <wp:wrapTopAndBottom/>
                <wp:docPr id="6" name="Text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20" cy="221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17" w:after="0"/>
                              <w:ind w:left="80" w:right="0" w:hanging="0"/>
                              <w:rPr/>
                            </w:pPr>
                            <w:r>
                              <w:rPr/>
                              <w:t>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orientador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(a):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" path="m0,0l-2147483645,0l-2147483645,-2147483646l0,-2147483646xe" stroked="t" o:allowincell="f" style="position:absolute;margin-left:59.5pt;margin-top:48.1pt;width:490.4pt;height:17.4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otexto"/>
                        <w:spacing w:before="17" w:after="0"/>
                        <w:ind w:left="80" w:right="0" w:hanging="0"/>
                        <w:rPr/>
                      </w:pPr>
                      <w:r>
                        <w:rPr/>
                        <w:t>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orientador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(a):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741680</wp:posOffset>
                </wp:positionH>
                <wp:positionV relativeFrom="paragraph">
                  <wp:posOffset>1028700</wp:posOffset>
                </wp:positionV>
                <wp:extent cx="6210300" cy="679450"/>
                <wp:effectExtent l="0" t="3175" r="0" b="3175"/>
                <wp:wrapTopAndBottom/>
                <wp:docPr id="8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679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lineRule="exact" w:line="291"/>
                              <w:ind w:left="102" w:right="0" w:hanging="0"/>
                              <w:rPr/>
                            </w:pPr>
                            <w:r>
                              <w:rPr/>
                              <w:t>Título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Dissertação: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3" w:after="0"/>
                              <w:ind w:left="102" w:right="0" w:hanging="0"/>
                              <w:jc w:val="left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stroked="t" o:allowincell="f" style="position:absolute;margin-left:58.4pt;margin-top:81pt;width:488.95pt;height:53.4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otexto"/>
                        <w:spacing w:lineRule="exact" w:line="291"/>
                        <w:ind w:left="102" w:right="0" w:hanging="0"/>
                        <w:rPr/>
                      </w:pPr>
                      <w:r>
                        <w:rPr/>
                        <w:t>Título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Dissertação:</w:t>
                      </w:r>
                    </w:p>
                    <w:p>
                      <w:pPr>
                        <w:pStyle w:val="Contedodoquadro"/>
                        <w:spacing w:lineRule="auto" w:line="240" w:before="3" w:after="0"/>
                        <w:ind w:left="102" w:right="0" w:hanging="0"/>
                        <w:jc w:val="left"/>
                        <w:rPr>
                          <w:b/>
                          <w:b/>
                          <w:sz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755650</wp:posOffset>
                </wp:positionH>
                <wp:positionV relativeFrom="paragraph">
                  <wp:posOffset>1905000</wp:posOffset>
                </wp:positionV>
                <wp:extent cx="6228715" cy="220345"/>
                <wp:effectExtent l="0" t="3810" r="0" b="2540"/>
                <wp:wrapTopAndBottom/>
                <wp:docPr id="10" name="Text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20" cy="220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15" w:after="0"/>
                              <w:ind w:left="80" w:right="0" w:hanging="0"/>
                              <w:rPr/>
                            </w:pPr>
                            <w:r>
                              <w:rPr/>
                              <w:t>Área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concentração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Programa: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Fundamentos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Educação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Práticas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Educacionais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" path="m0,0l-2147483645,0l-2147483645,-2147483646l0,-2147483646xe" stroked="t" o:allowincell="f" style="position:absolute;margin-left:59.5pt;margin-top:150pt;width:490.4pt;height:17.3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otexto"/>
                        <w:spacing w:before="15" w:after="0"/>
                        <w:ind w:left="80" w:right="0" w:hanging="0"/>
                        <w:rPr/>
                      </w:pPr>
                      <w:r>
                        <w:rPr/>
                        <w:t>Área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concentração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Programa: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Fundamentos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Educação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Práticas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Educacionais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755650</wp:posOffset>
                </wp:positionH>
                <wp:positionV relativeFrom="paragraph">
                  <wp:posOffset>2322195</wp:posOffset>
                </wp:positionV>
                <wp:extent cx="6228715" cy="220345"/>
                <wp:effectExtent l="0" t="3810" r="0" b="2540"/>
                <wp:wrapTopAndBottom/>
                <wp:docPr id="12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20" cy="220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16" w:after="0"/>
                              <w:ind w:left="80" w:right="0" w:hanging="0"/>
                              <w:rPr/>
                            </w:pPr>
                            <w:r>
                              <w:rPr/>
                              <w:t>Número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Meses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Cursado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 xml:space="preserve">PPGE: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" path="m0,0l-2147483645,0l-2147483645,-2147483646l0,-2147483646xe" stroked="t" o:allowincell="f" style="position:absolute;margin-left:59.5pt;margin-top:182.85pt;width:490.4pt;height:17.3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otexto"/>
                        <w:spacing w:before="16" w:after="0"/>
                        <w:ind w:left="80" w:right="0" w:hanging="0"/>
                        <w:rPr/>
                      </w:pPr>
                      <w:r>
                        <w:rPr/>
                        <w:t>Número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Meses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Cursado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 xml:space="preserve">PPGE: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spacing w:before="51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51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50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51" w:after="0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2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755650</wp:posOffset>
                </wp:positionH>
                <wp:positionV relativeFrom="paragraph">
                  <wp:posOffset>244475</wp:posOffset>
                </wp:positionV>
                <wp:extent cx="6228715" cy="221615"/>
                <wp:effectExtent l="0" t="3810" r="0" b="2540"/>
                <wp:wrapTopAndBottom/>
                <wp:docPr id="14" name="Text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20" cy="221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18" w:after="0"/>
                              <w:ind w:left="80" w:right="0" w:hanging="0"/>
                              <w:rPr/>
                            </w:pP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Solicitação: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    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3" path="m0,0l-2147483645,0l-2147483645,-2147483646l0,-2147483646xe" stroked="t" o:allowincell="f" style="position:absolute;margin-left:59.5pt;margin-top:19.25pt;width:490.4pt;height:17.4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otexto"/>
                        <w:spacing w:before="18" w:after="0"/>
                        <w:ind w:left="80" w:right="0" w:hanging="0"/>
                        <w:rPr/>
                      </w:pPr>
                      <w:r>
                        <w:rPr/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Solicitação: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  <w:u w:val="single"/>
                        </w:rPr>
                        <w:t xml:space="preserve">      </w:t>
                      </w:r>
                      <w:r>
                        <w:rPr/>
                        <w:t>/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/</w:t>
                      </w:r>
                      <w:r>
                        <w:rPr>
                          <w:spacing w:val="-4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2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page">
                  <wp:posOffset>755650</wp:posOffset>
                </wp:positionH>
                <wp:positionV relativeFrom="paragraph">
                  <wp:posOffset>244475</wp:posOffset>
                </wp:positionV>
                <wp:extent cx="6228715" cy="601345"/>
                <wp:effectExtent l="0" t="3810" r="0" b="2540"/>
                <wp:wrapTopAndBottom/>
                <wp:docPr id="16" name="Text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20" cy="60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16" w:after="0"/>
                              <w:ind w:left="80" w:right="0" w:hanging="0"/>
                              <w:rPr/>
                            </w:pP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Proposta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qualificação: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4" path="m0,0l-2147483645,0l-2147483645,-2147483646l0,-2147483646xe" stroked="t" o:allowincell="f" style="position:absolute;margin-left:59.5pt;margin-top:19.25pt;width:490.4pt;height:47.3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otexto"/>
                        <w:spacing w:before="16" w:after="0"/>
                        <w:ind w:left="80" w:right="0" w:hanging="0"/>
                        <w:rPr/>
                      </w:pPr>
                      <w:r>
                        <w:rPr/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Proposta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qualificação: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 xml:space="preserve">     </w:t>
                      </w:r>
                      <w:r>
                        <w:rPr>
                          <w:spacing w:val="-2"/>
                        </w:rPr>
                        <w:t>/</w:t>
                      </w:r>
                      <w:r>
                        <w:rPr>
                          <w:spacing w:val="-2"/>
                          <w:u w:val="single"/>
                        </w:rPr>
                        <w:t xml:space="preserve">     </w:t>
                      </w:r>
                      <w:r>
                        <w:rPr>
                          <w:spacing w:val="-2"/>
                        </w:rPr>
                        <w:t>/</w:t>
                      </w:r>
                      <w:r>
                        <w:rPr>
                          <w:spacing w:val="-2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spacing w:before="15" w:after="0"/>
        <w:rPr/>
      </w:pPr>
      <w:r>
        <w:rPr/>
      </w:r>
    </w:p>
    <w:p>
      <w:pPr>
        <w:pStyle w:val="Ttulo1"/>
        <w:tabs>
          <w:tab w:val="clear" w:pos="720"/>
          <w:tab w:val="left" w:pos="10629" w:leader="none"/>
        </w:tabs>
        <w:ind w:left="997" w:right="0" w:hanging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1437640</wp:posOffset>
                </wp:positionH>
                <wp:positionV relativeFrom="paragraph">
                  <wp:posOffset>755015</wp:posOffset>
                </wp:positionV>
                <wp:extent cx="1651635" cy="1270"/>
                <wp:effectExtent l="0" t="3810" r="0" b="2540"/>
                <wp:wrapTopAndBottom/>
                <wp:docPr id="18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51635" h="0">
                              <a:moveTo>
                                <a:pt x="0" y="0"/>
                              </a:moveTo>
                              <a:lnTo>
                                <a:pt x="1651635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3747770</wp:posOffset>
                </wp:positionH>
                <wp:positionV relativeFrom="paragraph">
                  <wp:posOffset>755015</wp:posOffset>
                </wp:positionV>
                <wp:extent cx="2559685" cy="1270"/>
                <wp:effectExtent l="0" t="3810" r="0" b="2540"/>
                <wp:wrapTopAndBottom/>
                <wp:docPr id="19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59685" h="0">
                              <a:moveTo>
                                <a:pt x="0" y="0"/>
                              </a:moveTo>
                              <a:lnTo>
                                <a:pt x="255968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0"/>
          <w:shd w:fill="B4DBE6" w:val="clear"/>
        </w:rPr>
        <w:t>*ANEXAR</w:t>
      </w:r>
      <w:r>
        <w:rPr>
          <w:color w:val="000000"/>
          <w:spacing w:val="-4"/>
          <w:shd w:fill="B4DBE6" w:val="clear"/>
        </w:rPr>
        <w:t xml:space="preserve"> </w:t>
      </w:r>
      <w:r>
        <w:rPr>
          <w:color w:val="000000"/>
          <w:shd w:fill="B4DBE6" w:val="clear"/>
        </w:rPr>
        <w:t>no</w:t>
      </w:r>
      <w:r>
        <w:rPr>
          <w:color w:val="000000"/>
          <w:spacing w:val="-4"/>
          <w:shd w:fill="B4DBE6" w:val="clear"/>
        </w:rPr>
        <w:t xml:space="preserve"> </w:t>
      </w:r>
      <w:r>
        <w:rPr>
          <w:color w:val="000000"/>
          <w:shd w:fill="B4DBE6" w:val="clear"/>
        </w:rPr>
        <w:t>processo:</w:t>
      </w:r>
      <w:r>
        <w:rPr>
          <w:color w:val="000000"/>
          <w:spacing w:val="-1"/>
          <w:shd w:fill="B4DBE6" w:val="clear"/>
        </w:rPr>
        <w:t xml:space="preserve"> </w:t>
      </w:r>
      <w:r>
        <w:rPr>
          <w:color w:val="000000"/>
          <w:shd w:fill="B4DBE6" w:val="clear"/>
        </w:rPr>
        <w:t>O</w:t>
      </w:r>
      <w:r>
        <w:rPr>
          <w:color w:val="000000"/>
          <w:spacing w:val="-5"/>
          <w:shd w:fill="B4DBE6" w:val="clear"/>
        </w:rPr>
        <w:t xml:space="preserve"> </w:t>
      </w:r>
      <w:r>
        <w:rPr>
          <w:color w:val="000000"/>
          <w:shd w:fill="B4DBE6" w:val="clear"/>
        </w:rPr>
        <w:t>Histórico</w:t>
      </w:r>
      <w:r>
        <w:rPr>
          <w:color w:val="000000"/>
          <w:spacing w:val="-3"/>
          <w:shd w:fill="B4DBE6" w:val="clear"/>
        </w:rPr>
        <w:t xml:space="preserve"> </w:t>
      </w:r>
      <w:r>
        <w:rPr>
          <w:color w:val="000000"/>
          <w:shd w:fill="B4DBE6" w:val="clear"/>
        </w:rPr>
        <w:t>Escolar</w:t>
      </w:r>
      <w:r>
        <w:rPr>
          <w:color w:val="000000"/>
          <w:spacing w:val="-2"/>
          <w:shd w:fill="B4DBE6" w:val="clear"/>
        </w:rPr>
        <w:t xml:space="preserve"> </w:t>
      </w:r>
      <w:r>
        <w:rPr>
          <w:color w:val="000000"/>
          <w:shd w:fill="B4DBE6" w:val="clear"/>
        </w:rPr>
        <w:t>do</w:t>
      </w:r>
      <w:r>
        <w:rPr>
          <w:color w:val="000000"/>
          <w:spacing w:val="-3"/>
          <w:shd w:fill="B4DBE6" w:val="clear"/>
        </w:rPr>
        <w:t xml:space="preserve"> </w:t>
      </w:r>
      <w:r>
        <w:rPr>
          <w:color w:val="000000"/>
          <w:spacing w:val="-2"/>
          <w:shd w:fill="B4DBE6" w:val="clear"/>
        </w:rPr>
        <w:t>discente.</w:t>
      </w:r>
      <w:r>
        <w:rPr>
          <w:color w:val="000000"/>
          <w:shd w:fill="B4DBE6" w:val="clear"/>
        </w:rPr>
        <w:tab/>
      </w:r>
    </w:p>
    <w:p>
      <w:pPr>
        <w:pStyle w:val="Corpodotexto"/>
        <w:spacing w:before="11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tabs>
          <w:tab w:val="clear" w:pos="720"/>
          <w:tab w:val="left" w:pos="7012" w:leader="none"/>
        </w:tabs>
        <w:spacing w:before="3" w:after="0"/>
        <w:ind w:left="2327" w:right="0" w:hanging="0"/>
        <w:jc w:val="left"/>
        <w:rPr>
          <w:b/>
          <w:b/>
          <w:sz w:val="26"/>
        </w:rPr>
      </w:pPr>
      <w:r>
        <w:rPr>
          <w:sz w:val="26"/>
        </w:rPr>
        <w:t>(</w:t>
      </w:r>
      <w:r>
        <w:rPr>
          <w:b/>
          <w:sz w:val="26"/>
        </w:rPr>
        <w:t>Assinatura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discente</w:t>
      </w:r>
      <w:r>
        <w:rPr>
          <w:spacing w:val="-2"/>
          <w:sz w:val="26"/>
        </w:rPr>
        <w:t>)</w:t>
      </w:r>
      <w:r>
        <w:rPr>
          <w:sz w:val="26"/>
        </w:rPr>
        <w:tab/>
        <w:t>(</w:t>
      </w:r>
      <w:r>
        <w:rPr>
          <w:b/>
          <w:sz w:val="26"/>
        </w:rPr>
        <w:t>Assinatura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orientador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(a))</w:t>
      </w:r>
    </w:p>
    <w:p>
      <w:pPr>
        <w:sectPr>
          <w:footerReference w:type="default" r:id="rId5"/>
          <w:type w:val="nextPage"/>
          <w:pgSz w:w="11906" w:h="16838"/>
          <w:pgMar w:left="283" w:right="0" w:gutter="0" w:header="0" w:top="100" w:footer="1670" w:bottom="1860"/>
          <w:pgNumType w:fmt="decimal"/>
          <w:formProt w:val="false"/>
          <w:textDirection w:val="lrTb"/>
        </w:sectPr>
      </w:pPr>
    </w:p>
    <w:p>
      <w:pPr>
        <w:pStyle w:val="Corpodotexto"/>
        <w:spacing w:before="22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tabs>
          <w:tab w:val="clear" w:pos="720"/>
          <w:tab w:val="left" w:pos="9120" w:leader="none"/>
        </w:tabs>
        <w:spacing w:lineRule="auto" w:line="240"/>
        <w:ind w:left="1241" w:right="0" w:hanging="0"/>
        <w:rPr>
          <w:sz w:val="20"/>
        </w:rPr>
      </w:pPr>
      <w:r>
        <w:rPr/>
        <w:drawing>
          <wp:inline distT="0" distB="0" distL="0" distR="0">
            <wp:extent cx="675640" cy="676910"/>
            <wp:effectExtent l="0" t="0" r="0" b="0"/>
            <wp:docPr id="23" name="Image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/>
        <w:drawing>
          <wp:inline distT="0" distB="0" distL="0" distR="0">
            <wp:extent cx="851535" cy="679450"/>
            <wp:effectExtent l="0" t="0" r="0" b="0"/>
            <wp:docPr id="24" name="Imag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278" w:after="0"/>
        <w:rPr>
          <w:b/>
          <w:b/>
        </w:rPr>
      </w:pPr>
      <w:r>
        <w:rPr>
          <w:b/>
        </w:rPr>
      </w:r>
    </w:p>
    <w:p>
      <w:pPr>
        <w:pStyle w:val="Ttulo1"/>
        <w:ind w:left="280" w:right="0" w:hanging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251460</wp:posOffset>
                </wp:positionH>
                <wp:positionV relativeFrom="paragraph">
                  <wp:posOffset>-1524635</wp:posOffset>
                </wp:positionV>
                <wp:extent cx="7306310" cy="1147445"/>
                <wp:effectExtent l="0" t="0" r="0" b="0"/>
                <wp:wrapNone/>
                <wp:docPr id="25" name="Text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200" cy="1147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Corpodotexto"/>
                              <w:spacing w:before="179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1" w:after="0"/>
                              <w:ind w:left="0" w:right="383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MINISTÉRIO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EDUCAÇÃO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left="3809" w:right="4180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Universidade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Federal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Alfenas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UNIFAL-MG Pró-reitora de Pesquisa e Pós-graduação Programa de Pós-Graduação em Educação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left="2006" w:right="0" w:hanging="0"/>
                              <w:jc w:val="left"/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Rua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Gabriel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Monteiro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Silva,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700.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Alfenas/MG.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CEP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37130-000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Telefax: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(35)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0"/>
                                <w:sz w:val="16"/>
                              </w:rPr>
                              <w:t>3299-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110"/>
                                <w:sz w:val="16"/>
                              </w:rPr>
                              <w:t>1392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3" path="m0,0l-2147483645,0l-2147483645,-2147483646l0,-2147483646xe" stroked="f" o:allowincell="f" style="position:absolute;margin-left:19.8pt;margin-top:-120.05pt;width:575.25pt;height:90.3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odotex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Corpodotexto"/>
                        <w:spacing w:before="179"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Contedodoquadro"/>
                        <w:spacing w:before="1" w:after="0"/>
                        <w:ind w:left="0" w:right="383" w:hanging="0"/>
                        <w:jc w:val="center"/>
                        <w:rPr>
                          <w:rFonts w:ascii="Arial" w:hAnsi="Arial"/>
                          <w:b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MINISTÉRIO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EDUCAÇÃO</w:t>
                      </w:r>
                    </w:p>
                    <w:p>
                      <w:pPr>
                        <w:pStyle w:val="Contedodoquadro"/>
                        <w:spacing w:before="0" w:after="0"/>
                        <w:ind w:left="3809" w:right="4180" w:hanging="0"/>
                        <w:jc w:val="center"/>
                        <w:rPr>
                          <w:rFonts w:ascii="Arial" w:hAnsi="Arial"/>
                          <w:b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Universidade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Federal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Alfenas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UNIFAL-MG Pró-reitora de Pesquisa e Pós-graduação Programa de Pós-Graduação em Educação</w:t>
                      </w:r>
                    </w:p>
                    <w:p>
                      <w:pPr>
                        <w:pStyle w:val="Contedodoquadro"/>
                        <w:spacing w:before="0" w:after="0"/>
                        <w:ind w:left="2006" w:right="0" w:hanging="0"/>
                        <w:jc w:val="left"/>
                        <w:rPr>
                          <w:rFonts w:ascii="Trebuchet MS" w:hAnsi="Trebuchet MS"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Rua</w:t>
                      </w:r>
                      <w:r>
                        <w:rPr>
                          <w:rFonts w:ascii="Trebuchet MS" w:hAnsi="Trebuchet MS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Gabriel</w:t>
                      </w:r>
                      <w:r>
                        <w:rPr>
                          <w:rFonts w:ascii="Trebuchet MS" w:hAnsi="Trebuchet MS"/>
                          <w:spacing w:val="8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Monteiro</w:t>
                      </w:r>
                      <w:r>
                        <w:rPr>
                          <w:rFonts w:ascii="Trebuchet MS" w:hAnsi="Trebuchet MS"/>
                          <w:spacing w:val="9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da</w:t>
                      </w:r>
                      <w:r>
                        <w:rPr>
                          <w:rFonts w:ascii="Trebuchet MS" w:hAnsi="Trebuchet MS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Silva,</w:t>
                      </w:r>
                      <w:r>
                        <w:rPr>
                          <w:rFonts w:ascii="Trebuchet MS" w:hAnsi="Trebuchet MS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700.</w:t>
                      </w:r>
                      <w:r>
                        <w:rPr>
                          <w:rFonts w:ascii="Trebuchet MS" w:hAnsi="Trebuchet MS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Alfenas/MG.</w:t>
                      </w:r>
                      <w:r>
                        <w:rPr>
                          <w:rFonts w:ascii="Trebuchet MS" w:hAnsi="Trebuchet MS"/>
                          <w:spacing w:val="5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CEP</w:t>
                      </w:r>
                      <w:r>
                        <w:rPr>
                          <w:rFonts w:ascii="Trebuchet MS" w:hAnsi="Trebuchet MS"/>
                          <w:spacing w:val="8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37130-000</w:t>
                      </w:r>
                      <w:r>
                        <w:rPr>
                          <w:rFonts w:ascii="Trebuchet MS" w:hAnsi="Trebuchet MS"/>
                          <w:spacing w:val="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Telefax:</w:t>
                      </w:r>
                      <w:r>
                        <w:rPr>
                          <w:rFonts w:ascii="Trebuchet MS" w:hAnsi="Trebuchet MS"/>
                          <w:spacing w:val="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(35)</w:t>
                      </w:r>
                      <w:r>
                        <w:rPr>
                          <w:rFonts w:ascii="Trebuchet MS" w:hAnsi="Trebuchet MS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0"/>
                          <w:sz w:val="16"/>
                        </w:rPr>
                        <w:t>3299-</w:t>
                      </w:r>
                      <w:r>
                        <w:rPr>
                          <w:rFonts w:ascii="Trebuchet MS" w:hAnsi="Trebuchet MS"/>
                          <w:spacing w:val="-4"/>
                          <w:w w:val="110"/>
                          <w:sz w:val="16"/>
                        </w:rPr>
                        <w:t>1392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32">
            <wp:simplePos x="0" y="0"/>
            <wp:positionH relativeFrom="page">
              <wp:posOffset>251460</wp:posOffset>
            </wp:positionH>
            <wp:positionV relativeFrom="paragraph">
              <wp:posOffset>-1524635</wp:posOffset>
            </wp:positionV>
            <wp:extent cx="7306310" cy="1147445"/>
            <wp:effectExtent l="0" t="0" r="0" b="0"/>
            <wp:wrapNone/>
            <wp:docPr id="27" name="Imag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31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SUGESTÃO</w:t>
      </w:r>
      <w:r>
        <w:rPr>
          <w:spacing w:val="-5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COMPONENTES</w:t>
      </w:r>
      <w:r>
        <w:rPr>
          <w:spacing w:val="-1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COMISSÃO</w:t>
      </w:r>
      <w:r>
        <w:rPr>
          <w:spacing w:val="-2"/>
        </w:rPr>
        <w:t xml:space="preserve"> EXAMINADORA</w:t>
      </w:r>
    </w:p>
    <w:p>
      <w:pPr>
        <w:pStyle w:val="Corpodotexto"/>
        <w:spacing w:before="3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81" w:leader="none"/>
        </w:tabs>
        <w:spacing w:lineRule="auto" w:line="240" w:before="0" w:after="0"/>
        <w:ind w:left="1781" w:right="0" w:hanging="359"/>
        <w:jc w:val="left"/>
        <w:rPr>
          <w:b/>
          <w:b/>
          <w:sz w:val="2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1022985</wp:posOffset>
                </wp:positionH>
                <wp:positionV relativeFrom="paragraph">
                  <wp:posOffset>-19050</wp:posOffset>
                </wp:positionV>
                <wp:extent cx="5873115" cy="4974590"/>
                <wp:effectExtent l="3810" t="3175" r="3175" b="3810"/>
                <wp:wrapNone/>
                <wp:docPr id="28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040" cy="497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73115" h="4974590">
                              <a:moveTo>
                                <a:pt x="0" y="3175"/>
                              </a:moveTo>
                              <a:lnTo>
                                <a:pt x="5873115" y="3175"/>
                              </a:lnTo>
                            </a:path>
                            <a:path w="5873115" h="4974590">
                              <a:moveTo>
                                <a:pt x="5869940" y="0"/>
                              </a:moveTo>
                              <a:lnTo>
                                <a:pt x="5869940" y="208279"/>
                              </a:lnTo>
                            </a:path>
                            <a:path w="5873115" h="4974590">
                              <a:moveTo>
                                <a:pt x="3175" y="208279"/>
                              </a:moveTo>
                              <a:lnTo>
                                <a:pt x="3175" y="0"/>
                              </a:lnTo>
                            </a:path>
                            <a:path w="5873115" h="4974590">
                              <a:moveTo>
                                <a:pt x="5869940" y="208279"/>
                              </a:moveTo>
                              <a:lnTo>
                                <a:pt x="5869940" y="398145"/>
                              </a:lnTo>
                            </a:path>
                            <a:path w="5873115" h="4974590">
                              <a:moveTo>
                                <a:pt x="3175" y="398145"/>
                              </a:moveTo>
                              <a:lnTo>
                                <a:pt x="3175" y="208279"/>
                              </a:lnTo>
                            </a:path>
                            <a:path w="5873115" h="4974590">
                              <a:moveTo>
                                <a:pt x="5869940" y="398145"/>
                              </a:moveTo>
                              <a:lnTo>
                                <a:pt x="5869940" y="588009"/>
                              </a:lnTo>
                            </a:path>
                            <a:path w="5873115" h="4974590">
                              <a:moveTo>
                                <a:pt x="3175" y="588009"/>
                              </a:moveTo>
                              <a:lnTo>
                                <a:pt x="3175" y="398145"/>
                              </a:lnTo>
                            </a:path>
                            <a:path w="5873115" h="4974590">
                              <a:moveTo>
                                <a:pt x="5869940" y="588009"/>
                              </a:moveTo>
                              <a:lnTo>
                                <a:pt x="5869940" y="777875"/>
                              </a:lnTo>
                            </a:path>
                            <a:path w="5873115" h="4974590">
                              <a:moveTo>
                                <a:pt x="3175" y="777875"/>
                              </a:moveTo>
                              <a:lnTo>
                                <a:pt x="3175" y="588009"/>
                              </a:lnTo>
                            </a:path>
                            <a:path w="5873115" h="4974590">
                              <a:moveTo>
                                <a:pt x="5869940" y="777875"/>
                              </a:moveTo>
                              <a:lnTo>
                                <a:pt x="5869940" y="967740"/>
                              </a:lnTo>
                            </a:path>
                            <a:path w="5873115" h="4974590">
                              <a:moveTo>
                                <a:pt x="3175" y="967740"/>
                              </a:moveTo>
                              <a:lnTo>
                                <a:pt x="3175" y="777875"/>
                              </a:lnTo>
                            </a:path>
                            <a:path w="5873115" h="4974590">
                              <a:moveTo>
                                <a:pt x="5869940" y="967740"/>
                              </a:moveTo>
                              <a:lnTo>
                                <a:pt x="5869940" y="1157604"/>
                              </a:lnTo>
                            </a:path>
                            <a:path w="5873115" h="4974590">
                              <a:moveTo>
                                <a:pt x="3175" y="1157604"/>
                              </a:moveTo>
                              <a:lnTo>
                                <a:pt x="3175" y="967740"/>
                              </a:lnTo>
                            </a:path>
                            <a:path w="5873115" h="4974590">
                              <a:moveTo>
                                <a:pt x="5869940" y="1157604"/>
                              </a:moveTo>
                              <a:lnTo>
                                <a:pt x="5869940" y="1347470"/>
                              </a:lnTo>
                            </a:path>
                            <a:path w="5873115" h="4974590">
                              <a:moveTo>
                                <a:pt x="3175" y="1347470"/>
                              </a:moveTo>
                              <a:lnTo>
                                <a:pt x="3175" y="1157604"/>
                              </a:lnTo>
                            </a:path>
                            <a:path w="5873115" h="4974590">
                              <a:moveTo>
                                <a:pt x="5869940" y="1347470"/>
                              </a:moveTo>
                              <a:lnTo>
                                <a:pt x="5869940" y="1537334"/>
                              </a:lnTo>
                            </a:path>
                            <a:path w="5873115" h="4974590">
                              <a:moveTo>
                                <a:pt x="3175" y="1537334"/>
                              </a:moveTo>
                              <a:lnTo>
                                <a:pt x="3175" y="1347470"/>
                              </a:lnTo>
                            </a:path>
                            <a:path w="5873115" h="4974590">
                              <a:moveTo>
                                <a:pt x="5869940" y="1537334"/>
                              </a:moveTo>
                              <a:lnTo>
                                <a:pt x="5869940" y="1727200"/>
                              </a:lnTo>
                            </a:path>
                            <a:path w="5873115" h="4974590">
                              <a:moveTo>
                                <a:pt x="3175" y="1727200"/>
                              </a:moveTo>
                              <a:lnTo>
                                <a:pt x="3175" y="1537334"/>
                              </a:lnTo>
                            </a:path>
                            <a:path w="5873115" h="4974590">
                              <a:moveTo>
                                <a:pt x="5869940" y="1727200"/>
                              </a:moveTo>
                              <a:lnTo>
                                <a:pt x="5869940" y="1917065"/>
                              </a:lnTo>
                            </a:path>
                            <a:path w="5873115" h="4974590">
                              <a:moveTo>
                                <a:pt x="3175" y="1917065"/>
                              </a:moveTo>
                              <a:lnTo>
                                <a:pt x="3175" y="1727200"/>
                              </a:lnTo>
                            </a:path>
                            <a:path w="5873115" h="4974590">
                              <a:moveTo>
                                <a:pt x="5869940" y="1917065"/>
                              </a:moveTo>
                              <a:lnTo>
                                <a:pt x="5869940" y="2106929"/>
                              </a:lnTo>
                            </a:path>
                            <a:path w="5873115" h="4974590">
                              <a:moveTo>
                                <a:pt x="3175" y="2106929"/>
                              </a:moveTo>
                              <a:lnTo>
                                <a:pt x="3175" y="1917065"/>
                              </a:lnTo>
                            </a:path>
                            <a:path w="5873115" h="4974590">
                              <a:moveTo>
                                <a:pt x="5869940" y="2106929"/>
                              </a:moveTo>
                              <a:lnTo>
                                <a:pt x="5869940" y="2296795"/>
                              </a:lnTo>
                            </a:path>
                            <a:path w="5873115" h="4974590">
                              <a:moveTo>
                                <a:pt x="3175" y="2296795"/>
                              </a:moveTo>
                              <a:lnTo>
                                <a:pt x="3175" y="2106929"/>
                              </a:lnTo>
                            </a:path>
                            <a:path w="5873115" h="4974590">
                              <a:moveTo>
                                <a:pt x="5869940" y="2296795"/>
                              </a:moveTo>
                              <a:lnTo>
                                <a:pt x="5869940" y="2486660"/>
                              </a:lnTo>
                            </a:path>
                            <a:path w="5873115" h="4974590">
                              <a:moveTo>
                                <a:pt x="3175" y="2486660"/>
                              </a:moveTo>
                              <a:lnTo>
                                <a:pt x="3175" y="2296795"/>
                              </a:lnTo>
                            </a:path>
                            <a:path w="5873115" h="4974590">
                              <a:moveTo>
                                <a:pt x="5869940" y="2486660"/>
                              </a:moveTo>
                              <a:lnTo>
                                <a:pt x="5869940" y="2676525"/>
                              </a:lnTo>
                            </a:path>
                            <a:path w="5873115" h="4974590">
                              <a:moveTo>
                                <a:pt x="3175" y="2676525"/>
                              </a:moveTo>
                              <a:lnTo>
                                <a:pt x="3175" y="2486660"/>
                              </a:lnTo>
                            </a:path>
                            <a:path w="5873115" h="4974590">
                              <a:moveTo>
                                <a:pt x="5869940" y="2676525"/>
                              </a:moveTo>
                              <a:lnTo>
                                <a:pt x="5869940" y="2866390"/>
                              </a:lnTo>
                            </a:path>
                            <a:path w="5873115" h="4974590">
                              <a:moveTo>
                                <a:pt x="3175" y="2866390"/>
                              </a:moveTo>
                              <a:lnTo>
                                <a:pt x="3175" y="2676525"/>
                              </a:lnTo>
                            </a:path>
                            <a:path w="5873115" h="4974590">
                              <a:moveTo>
                                <a:pt x="5869940" y="2866390"/>
                              </a:moveTo>
                              <a:lnTo>
                                <a:pt x="5869940" y="3056255"/>
                              </a:lnTo>
                            </a:path>
                            <a:path w="5873115" h="4974590">
                              <a:moveTo>
                                <a:pt x="3175" y="3056255"/>
                              </a:moveTo>
                              <a:lnTo>
                                <a:pt x="3175" y="2866390"/>
                              </a:lnTo>
                            </a:path>
                            <a:path w="5873115" h="4974590">
                              <a:moveTo>
                                <a:pt x="5869940" y="3056255"/>
                              </a:moveTo>
                              <a:lnTo>
                                <a:pt x="5869940" y="3246120"/>
                              </a:lnTo>
                            </a:path>
                            <a:path w="5873115" h="4974590">
                              <a:moveTo>
                                <a:pt x="3175" y="3246120"/>
                              </a:moveTo>
                              <a:lnTo>
                                <a:pt x="3175" y="3056255"/>
                              </a:lnTo>
                            </a:path>
                            <a:path w="5873115" h="4974590">
                              <a:moveTo>
                                <a:pt x="5869940" y="3246120"/>
                              </a:moveTo>
                              <a:lnTo>
                                <a:pt x="5869940" y="3435985"/>
                              </a:lnTo>
                            </a:path>
                            <a:path w="5873115" h="4974590">
                              <a:moveTo>
                                <a:pt x="3175" y="3435985"/>
                              </a:moveTo>
                              <a:lnTo>
                                <a:pt x="3175" y="3246120"/>
                              </a:lnTo>
                            </a:path>
                            <a:path w="5873115" h="4974590">
                              <a:moveTo>
                                <a:pt x="5869940" y="3435985"/>
                              </a:moveTo>
                              <a:lnTo>
                                <a:pt x="5869940" y="3625850"/>
                              </a:lnTo>
                            </a:path>
                            <a:path w="5873115" h="4974590">
                              <a:moveTo>
                                <a:pt x="3175" y="3625850"/>
                              </a:moveTo>
                              <a:lnTo>
                                <a:pt x="3175" y="3435985"/>
                              </a:lnTo>
                            </a:path>
                            <a:path w="5873115" h="4974590">
                              <a:moveTo>
                                <a:pt x="5869940" y="3625850"/>
                              </a:moveTo>
                              <a:lnTo>
                                <a:pt x="5869940" y="3815715"/>
                              </a:lnTo>
                            </a:path>
                            <a:path w="5873115" h="4974590">
                              <a:moveTo>
                                <a:pt x="3175" y="3815715"/>
                              </a:moveTo>
                              <a:lnTo>
                                <a:pt x="3175" y="3625850"/>
                              </a:lnTo>
                            </a:path>
                            <a:path w="5873115" h="4974590">
                              <a:moveTo>
                                <a:pt x="5869940" y="3815715"/>
                              </a:moveTo>
                              <a:lnTo>
                                <a:pt x="5869940" y="4005580"/>
                              </a:lnTo>
                            </a:path>
                            <a:path w="5873115" h="4974590">
                              <a:moveTo>
                                <a:pt x="3175" y="4005580"/>
                              </a:moveTo>
                              <a:lnTo>
                                <a:pt x="3175" y="3815715"/>
                              </a:lnTo>
                            </a:path>
                            <a:path w="5873115" h="4974590">
                              <a:moveTo>
                                <a:pt x="5869940" y="4005580"/>
                              </a:moveTo>
                              <a:lnTo>
                                <a:pt x="5869940" y="4195445"/>
                              </a:lnTo>
                            </a:path>
                            <a:path w="5873115" h="4974590">
                              <a:moveTo>
                                <a:pt x="3175" y="4195445"/>
                              </a:moveTo>
                              <a:lnTo>
                                <a:pt x="3175" y="4005580"/>
                              </a:lnTo>
                            </a:path>
                            <a:path w="5873115" h="4974590">
                              <a:moveTo>
                                <a:pt x="5869940" y="4195445"/>
                              </a:moveTo>
                              <a:lnTo>
                                <a:pt x="5869940" y="4385310"/>
                              </a:lnTo>
                            </a:path>
                            <a:path w="5873115" h="4974590">
                              <a:moveTo>
                                <a:pt x="3175" y="4385310"/>
                              </a:moveTo>
                              <a:lnTo>
                                <a:pt x="3175" y="4195445"/>
                              </a:lnTo>
                            </a:path>
                            <a:path w="5873115" h="4974590">
                              <a:moveTo>
                                <a:pt x="5869940" y="4385310"/>
                              </a:moveTo>
                              <a:lnTo>
                                <a:pt x="5869940" y="4575175"/>
                              </a:lnTo>
                            </a:path>
                            <a:path w="5873115" h="4974590">
                              <a:moveTo>
                                <a:pt x="3175" y="4575175"/>
                              </a:moveTo>
                              <a:lnTo>
                                <a:pt x="3175" y="4385310"/>
                              </a:lnTo>
                            </a:path>
                            <a:path w="5873115" h="4974590">
                              <a:moveTo>
                                <a:pt x="5869940" y="4575175"/>
                              </a:moveTo>
                              <a:lnTo>
                                <a:pt x="5869940" y="4765040"/>
                              </a:lnTo>
                            </a:path>
                            <a:path w="5873115" h="4974590">
                              <a:moveTo>
                                <a:pt x="3175" y="4765040"/>
                              </a:moveTo>
                              <a:lnTo>
                                <a:pt x="3175" y="4575175"/>
                              </a:lnTo>
                            </a:path>
                            <a:path w="5873115" h="4974590">
                              <a:moveTo>
                                <a:pt x="5869940" y="4765040"/>
                              </a:moveTo>
                              <a:lnTo>
                                <a:pt x="5869940" y="4974590"/>
                              </a:lnTo>
                            </a:path>
                            <a:path w="5873115" h="4974590">
                              <a:moveTo>
                                <a:pt x="5873115" y="4970780"/>
                              </a:moveTo>
                              <a:lnTo>
                                <a:pt x="0" y="4970780"/>
                              </a:lnTo>
                            </a:path>
                            <a:path w="5873115" h="4974590">
                              <a:moveTo>
                                <a:pt x="3175" y="4974590"/>
                              </a:moveTo>
                              <a:lnTo>
                                <a:pt x="3175" y="476504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6"/>
        </w:rPr>
        <w:t>Nome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Completo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(orientador):</w:t>
      </w:r>
    </w:p>
    <w:p>
      <w:pPr>
        <w:pStyle w:val="Corpodotexto"/>
        <w:numPr>
          <w:ilvl w:val="0"/>
          <w:numId w:val="0"/>
        </w:numPr>
        <w:tabs>
          <w:tab w:val="clear" w:pos="720"/>
          <w:tab w:val="left" w:pos="1781" w:leader="none"/>
        </w:tabs>
        <w:spacing w:lineRule="auto" w:line="240" w:before="1" w:after="0"/>
        <w:ind w:left="2130" w:right="4724" w:hanging="0"/>
        <w:jc w:val="left"/>
        <w:rPr>
          <w:b/>
          <w:b/>
          <w:sz w:val="26"/>
        </w:rPr>
      </w:pPr>
      <w:r>
        <w:rPr/>
        <w:t>Titulação:</w:t>
      </w:r>
    </w:p>
    <w:p>
      <w:pPr>
        <w:pStyle w:val="Corpodotexto"/>
        <w:numPr>
          <w:ilvl w:val="0"/>
          <w:numId w:val="0"/>
        </w:numPr>
        <w:tabs>
          <w:tab w:val="clear" w:pos="720"/>
          <w:tab w:val="left" w:pos="1781" w:leader="none"/>
        </w:tabs>
        <w:spacing w:lineRule="auto" w:line="240" w:before="1" w:after="0"/>
        <w:ind w:left="2130" w:right="4724" w:hanging="0"/>
        <w:jc w:val="left"/>
        <w:rPr>
          <w:b/>
          <w:b/>
          <w:sz w:val="26"/>
        </w:rPr>
      </w:pPr>
      <w:r>
        <w:rPr>
          <w:spacing w:val="-2"/>
        </w:rPr>
        <w:t>Departamento:</w:t>
      </w:r>
    </w:p>
    <w:p>
      <w:pPr>
        <w:pStyle w:val="Corpodotexto"/>
        <w:spacing w:lineRule="exact" w:line="295"/>
        <w:ind w:left="2131" w:right="0" w:hanging="0"/>
        <w:rPr/>
      </w:pPr>
      <w:r>
        <w:rPr/>
        <w:t>Instituição:</w:t>
      </w:r>
      <w:r>
        <w:rPr>
          <w:spacing w:val="-7"/>
        </w:rPr>
        <w:t xml:space="preserve"> </w:t>
      </w:r>
    </w:p>
    <w:p>
      <w:pPr>
        <w:pStyle w:val="Corpodotexto"/>
        <w:spacing w:lineRule="exact" w:line="298"/>
        <w:ind w:left="2131" w:right="0" w:hanging="0"/>
        <w:rPr/>
      </w:pPr>
      <w:r>
        <w:rPr/>
        <w:t>Linha</w:t>
      </w:r>
      <w:r>
        <w:rPr>
          <w:spacing w:val="-3"/>
        </w:rPr>
        <w:t xml:space="preserve"> </w:t>
      </w:r>
      <w:r>
        <w:rPr/>
        <w:t>(s)</w:t>
      </w:r>
      <w:r>
        <w:rPr>
          <w:spacing w:val="-6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Pesquisa:</w:t>
      </w:r>
      <w:r>
        <w:rPr>
          <w:spacing w:val="-3"/>
        </w:rPr>
        <w:t xml:space="preserve"> </w:t>
      </w:r>
    </w:p>
    <w:p>
      <w:pPr>
        <w:pStyle w:val="Corpodotexto"/>
        <w:spacing w:before="4" w:after="0"/>
        <w:rPr/>
      </w:pPr>
      <w:r>
        <w:rPr/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1781" w:leader="none"/>
        </w:tabs>
        <w:spacing w:lineRule="auto" w:line="240" w:before="0" w:after="0"/>
        <w:ind w:left="1781" w:right="0" w:hanging="359"/>
        <w:jc w:val="left"/>
        <w:rPr/>
      </w:pPr>
      <w:r>
        <w:rPr/>
        <w:t>Nome</w:t>
      </w:r>
      <w:r>
        <w:rPr>
          <w:spacing w:val="-8"/>
        </w:rPr>
        <w:t xml:space="preserve"> </w:t>
      </w:r>
      <w:r>
        <w:rPr/>
        <w:t>Completo</w:t>
      </w:r>
      <w:r>
        <w:rPr>
          <w:spacing w:val="-3"/>
        </w:rPr>
        <w:t xml:space="preserve"> </w:t>
      </w:r>
      <w:r>
        <w:rPr/>
        <w:t>(Titular):</w:t>
      </w:r>
      <w:r>
        <w:rPr>
          <w:spacing w:val="-2"/>
        </w:rPr>
        <w:t xml:space="preserve"> </w:t>
      </w:r>
    </w:p>
    <w:p>
      <w:pPr>
        <w:pStyle w:val="Corpodotexto"/>
        <w:spacing w:before="1" w:after="0"/>
        <w:ind w:left="2194" w:right="4724" w:hanging="64"/>
        <w:rPr/>
      </w:pPr>
      <w:r>
        <w:rPr/>
        <w:t>Titulação:</w:t>
      </w:r>
      <w:r>
        <w:rPr>
          <w:spacing w:val="-13"/>
        </w:rPr>
        <w:t xml:space="preserve"> </w:t>
      </w:r>
    </w:p>
    <w:p>
      <w:pPr>
        <w:pStyle w:val="Corpodotexto"/>
        <w:spacing w:before="1" w:after="0"/>
        <w:ind w:left="2130" w:right="4724" w:hanging="0"/>
        <w:rPr/>
      </w:pPr>
      <w:r>
        <w:rPr>
          <w:spacing w:val="-2"/>
        </w:rPr>
        <w:t>Departamento:</w:t>
      </w:r>
    </w:p>
    <w:p>
      <w:pPr>
        <w:pStyle w:val="Corpodotexto"/>
        <w:spacing w:lineRule="exact" w:line="296"/>
        <w:ind w:left="2131" w:right="0" w:hanging="0"/>
        <w:rPr/>
      </w:pPr>
      <w:r>
        <w:rPr/>
        <w:t>Instituição:</w:t>
      </w:r>
      <w:r>
        <w:rPr>
          <w:spacing w:val="-7"/>
        </w:rPr>
        <w:t xml:space="preserve"> </w:t>
      </w:r>
    </w:p>
    <w:p>
      <w:pPr>
        <w:pStyle w:val="Corpodotexto"/>
        <w:spacing w:lineRule="exact" w:line="298"/>
        <w:ind w:left="2131" w:right="0" w:hanging="0"/>
        <w:rPr/>
      </w:pPr>
      <w:r>
        <w:rPr/>
        <w:t>Linha</w:t>
      </w:r>
      <w:r>
        <w:rPr>
          <w:spacing w:val="-3"/>
        </w:rPr>
        <w:t xml:space="preserve"> </w:t>
      </w:r>
      <w:r>
        <w:rPr/>
        <w:t>(s)</w:t>
      </w:r>
      <w:r>
        <w:rPr>
          <w:spacing w:val="-6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Pesquisa:</w:t>
      </w:r>
      <w:r>
        <w:rPr>
          <w:spacing w:val="-3"/>
        </w:rPr>
        <w:t xml:space="preserve"> </w:t>
      </w:r>
    </w:p>
    <w:p>
      <w:pPr>
        <w:pStyle w:val="Corpodotexto"/>
        <w:spacing w:before="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82" w:leader="none"/>
          <w:tab w:val="left" w:pos="2131" w:leader="none"/>
        </w:tabs>
        <w:spacing w:lineRule="auto" w:line="240" w:before="0" w:after="0"/>
        <w:ind w:left="2131" w:right="4910" w:hanging="708"/>
        <w:jc w:val="left"/>
        <w:rPr>
          <w:sz w:val="26"/>
        </w:rPr>
      </w:pPr>
      <w:r>
        <w:rPr>
          <w:b/>
          <w:sz w:val="26"/>
        </w:rPr>
        <w:t>Nome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Completo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(Titular):</w:t>
      </w:r>
      <w:r>
        <w:rPr>
          <w:b/>
          <w:spacing w:val="-9"/>
          <w:sz w:val="26"/>
        </w:rPr>
        <w:t xml:space="preserve"> </w:t>
      </w:r>
    </w:p>
    <w:p>
      <w:pPr>
        <w:pStyle w:val="Corpodotexto"/>
        <w:tabs>
          <w:tab w:val="clear" w:pos="720"/>
          <w:tab w:val="left" w:pos="1782" w:leader="none"/>
          <w:tab w:val="left" w:pos="2131" w:leader="none"/>
        </w:tabs>
        <w:spacing w:lineRule="auto" w:line="240" w:before="1" w:after="0"/>
        <w:ind w:left="2194" w:right="4724" w:hanging="64"/>
        <w:jc w:val="left"/>
        <w:rPr/>
      </w:pPr>
      <w:r>
        <w:rPr/>
        <w:t>Titulação:</w:t>
      </w:r>
    </w:p>
    <w:p>
      <w:pPr>
        <w:pStyle w:val="Corpodotexto"/>
        <w:tabs>
          <w:tab w:val="clear" w:pos="720"/>
          <w:tab w:val="left" w:pos="1782" w:leader="none"/>
          <w:tab w:val="left" w:pos="2131" w:leader="none"/>
        </w:tabs>
        <w:spacing w:lineRule="auto" w:line="240" w:before="1" w:after="0"/>
        <w:ind w:left="2130" w:right="4724" w:hanging="0"/>
        <w:jc w:val="left"/>
        <w:rPr/>
      </w:pPr>
      <w:r>
        <w:rPr>
          <w:spacing w:val="-2"/>
        </w:rPr>
        <w:t>Departamento:</w:t>
      </w:r>
    </w:p>
    <w:p>
      <w:pPr>
        <w:pStyle w:val="Corpodotexto"/>
        <w:tabs>
          <w:tab w:val="clear" w:pos="720"/>
          <w:tab w:val="left" w:pos="1782" w:leader="none"/>
          <w:tab w:val="left" w:pos="2131" w:leader="none"/>
        </w:tabs>
        <w:spacing w:lineRule="exact" w:line="296" w:before="0" w:after="0"/>
        <w:ind w:left="2131" w:right="0" w:hanging="0"/>
        <w:jc w:val="left"/>
        <w:rPr/>
      </w:pPr>
      <w:r>
        <w:rPr/>
        <w:t>Instituição:</w:t>
      </w:r>
    </w:p>
    <w:p>
      <w:pPr>
        <w:pStyle w:val="Corpodotexto"/>
        <w:tabs>
          <w:tab w:val="clear" w:pos="720"/>
          <w:tab w:val="left" w:pos="1782" w:leader="none"/>
          <w:tab w:val="left" w:pos="2131" w:leader="none"/>
        </w:tabs>
        <w:spacing w:lineRule="exact" w:line="298" w:before="0" w:after="0"/>
        <w:ind w:left="2131" w:right="0" w:hanging="0"/>
        <w:jc w:val="left"/>
        <w:rPr/>
      </w:pPr>
      <w:r>
        <w:rPr/>
        <w:t>Linha</w:t>
      </w:r>
      <w:r>
        <w:rPr>
          <w:spacing w:val="-3"/>
        </w:rPr>
        <w:t xml:space="preserve"> </w:t>
      </w:r>
      <w:r>
        <w:rPr/>
        <w:t>(s)</w:t>
      </w:r>
      <w:r>
        <w:rPr>
          <w:spacing w:val="-6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Pesquisa:</w:t>
      </w:r>
    </w:p>
    <w:p>
      <w:pPr>
        <w:pStyle w:val="Corpodotexto"/>
        <w:tabs>
          <w:tab w:val="clear" w:pos="720"/>
          <w:tab w:val="left" w:pos="1782" w:leader="none"/>
          <w:tab w:val="left" w:pos="2131" w:leader="none"/>
        </w:tabs>
        <w:spacing w:lineRule="exact" w:line="298" w:before="0" w:after="0"/>
        <w:ind w:left="2131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82" w:leader="none"/>
          <w:tab w:val="left" w:pos="2131" w:leader="none"/>
        </w:tabs>
        <w:spacing w:lineRule="auto" w:line="240" w:before="0" w:after="0"/>
        <w:ind w:left="2131" w:right="4910" w:hanging="708"/>
        <w:jc w:val="left"/>
        <w:rPr>
          <w:sz w:val="26"/>
        </w:rPr>
      </w:pPr>
      <w:r>
        <w:rPr>
          <w:b/>
          <w:sz w:val="26"/>
        </w:rPr>
        <w:t>Nome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Completo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sz w:val="26"/>
        </w:rPr>
        <w:t>Suplente</w:t>
      </w:r>
      <w:r>
        <w:rPr>
          <w:b/>
          <w:sz w:val="26"/>
        </w:rPr>
        <w:t>):</w:t>
      </w:r>
      <w:r>
        <w:rPr>
          <w:b/>
          <w:spacing w:val="-9"/>
          <w:sz w:val="26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782" w:leader="none"/>
          <w:tab w:val="left" w:pos="2131" w:leader="none"/>
        </w:tabs>
        <w:spacing w:lineRule="auto" w:line="240" w:before="0" w:after="0"/>
        <w:ind w:left="2131" w:right="4910" w:hanging="0"/>
        <w:jc w:val="left"/>
        <w:rPr>
          <w:sz w:val="26"/>
        </w:rPr>
      </w:pPr>
      <w:r>
        <w:rPr>
          <w:b/>
          <w:sz w:val="26"/>
        </w:rPr>
        <w:t xml:space="preserve"> </w:t>
      </w:r>
      <w:r>
        <w:rPr>
          <w:sz w:val="26"/>
        </w:rPr>
        <w:t xml:space="preserve">Titulação: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782" w:leader="none"/>
          <w:tab w:val="left" w:pos="2131" w:leader="none"/>
        </w:tabs>
        <w:spacing w:lineRule="auto" w:line="240" w:before="0" w:after="0"/>
        <w:ind w:left="2131" w:right="4910" w:hanging="0"/>
        <w:jc w:val="lef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 xml:space="preserve">Departamento: </w:t>
      </w:r>
    </w:p>
    <w:p>
      <w:pPr>
        <w:pStyle w:val="Corpodotexto"/>
        <w:spacing w:lineRule="exact" w:line="289"/>
        <w:ind w:left="2131" w:right="0" w:hanging="0"/>
        <w:rPr/>
      </w:pPr>
      <w:r>
        <w:rPr/>
        <w:t xml:space="preserve"> </w:t>
      </w:r>
      <w:r>
        <w:rPr/>
        <w:t>Instituição:</w:t>
      </w:r>
      <w:r>
        <w:rPr>
          <w:spacing w:val="-8"/>
        </w:rPr>
        <w:t xml:space="preserve"> </w:t>
      </w:r>
    </w:p>
    <w:p>
      <w:pPr>
        <w:pStyle w:val="Corpodotexto"/>
        <w:spacing w:lineRule="exact" w:line="298"/>
        <w:ind w:left="2131" w:right="0" w:hanging="0"/>
        <w:rPr/>
      </w:pPr>
      <w:r>
        <w:rPr/>
        <w:t xml:space="preserve"> </w:t>
      </w:r>
      <w:r>
        <w:rPr/>
        <w:t>Linha</w:t>
      </w:r>
      <w:r>
        <w:rPr>
          <w:spacing w:val="-5"/>
        </w:rPr>
        <w:t xml:space="preserve"> </w:t>
      </w:r>
      <w:r>
        <w:rPr/>
        <w:t>(s)</w:t>
      </w:r>
      <w:r>
        <w:rPr>
          <w:spacing w:val="-6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Pesquisa:</w:t>
      </w:r>
      <w:r>
        <w:rPr>
          <w:spacing w:val="-3"/>
        </w:rPr>
        <w:t xml:space="preserve"> </w:t>
      </w:r>
    </w:p>
    <w:p>
      <w:pPr>
        <w:pStyle w:val="Corpodotexto"/>
        <w:spacing w:before="4" w:after="0"/>
        <w:rPr/>
      </w:pPr>
      <w:r>
        <w:rPr/>
      </w:r>
    </w:p>
    <w:p>
      <w:pPr>
        <w:pStyle w:val="Ttulo1"/>
        <w:numPr>
          <w:ilvl w:val="0"/>
          <w:numId w:val="0"/>
        </w:numPr>
        <w:tabs>
          <w:tab w:val="clear" w:pos="720"/>
          <w:tab w:val="left" w:pos="1781" w:leader="none"/>
        </w:tabs>
        <w:spacing w:lineRule="auto" w:line="240" w:before="0" w:after="0"/>
        <w:ind w:left="1422" w:right="0" w:hanging="0"/>
        <w:jc w:val="left"/>
        <w:rPr/>
      </w:pPr>
      <w:r>
        <w:rPr/>
      </w:r>
    </w:p>
    <w:p>
      <w:pPr>
        <w:pStyle w:val="Corpodotexto"/>
        <w:spacing w:before="1" w:after="0"/>
        <w:ind w:left="2194" w:right="4724" w:hanging="64"/>
        <w:rPr/>
      </w:pPr>
      <w:r>
        <w:rPr/>
      </w:r>
    </w:p>
    <w:p>
      <w:pPr>
        <w:pStyle w:val="Corpodotexto"/>
        <w:spacing w:lineRule="exact" w:line="295"/>
        <w:ind w:left="2131" w:right="0" w:hanging="0"/>
        <w:rPr>
          <w:spacing w:val="-7"/>
        </w:rPr>
      </w:pPr>
      <w:r>
        <w:rPr/>
      </w:r>
    </w:p>
    <w:p>
      <w:pPr>
        <w:pStyle w:val="Corpodotexto"/>
        <w:spacing w:lineRule="exact" w:line="298"/>
        <w:ind w:left="2131" w:right="0" w:hanging="0"/>
        <w:rPr>
          <w:spacing w:val="-3"/>
        </w:rPr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34" w:after="0"/>
        <w:rPr/>
      </w:pPr>
      <w:r>
        <w:rPr/>
      </w:r>
    </w:p>
    <w:p>
      <w:pPr>
        <w:pStyle w:val="Corpodotexto"/>
        <w:ind w:left="1422" w:right="1159" w:hanging="0"/>
        <w:jc w:val="both"/>
        <w:rPr/>
      </w:pPr>
      <w:r>
        <w:rPr>
          <w:u w:val="single"/>
        </w:rPr>
        <w:t>* É dever dos solicitantes entrar em contato com os membros da banca examinadora</w:t>
      </w:r>
      <w:r>
        <w:rPr/>
        <w:t xml:space="preserve"> </w:t>
      </w:r>
      <w:r>
        <w:rPr>
          <w:u w:val="single"/>
        </w:rPr>
        <w:t>comunicando-os da sugestão e da data sugerida para realização do exame de</w:t>
      </w:r>
      <w:r>
        <w:rPr/>
        <w:t xml:space="preserve"> </w:t>
      </w:r>
      <w:r>
        <w:rPr>
          <w:spacing w:val="-2"/>
          <w:u w:val="single"/>
        </w:rPr>
        <w:t>qualificação.</w:t>
      </w:r>
    </w:p>
    <w:sectPr>
      <w:footerReference w:type="default" r:id="rId9"/>
      <w:type w:val="nextPage"/>
      <w:pgSz w:w="11906" w:h="16838"/>
      <w:pgMar w:left="283" w:right="0" w:gutter="0" w:header="0" w:top="100" w:footer="1670" w:bottom="18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55880</wp:posOffset>
          </wp:positionH>
          <wp:positionV relativeFrom="page">
            <wp:posOffset>9453880</wp:posOffset>
          </wp:positionV>
          <wp:extent cx="7501890" cy="58420"/>
          <wp:effectExtent l="0" t="0" r="0" b="0"/>
          <wp:wrapNone/>
          <wp:docPr id="20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1890" cy="58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1473200</wp:posOffset>
              </wp:positionH>
              <wp:positionV relativeFrom="page">
                <wp:posOffset>9555480</wp:posOffset>
              </wp:positionV>
              <wp:extent cx="4799330" cy="430530"/>
              <wp:effectExtent l="0" t="0" r="0" b="0"/>
              <wp:wrapNone/>
              <wp:docPr id="2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99160" cy="43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" w:right="2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Universidade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Alfenas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UNIFAL-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MG</w:t>
                          </w:r>
                        </w:p>
                        <w:p>
                          <w:pPr>
                            <w:pStyle w:val="Contedodoquadro"/>
                            <w:spacing w:before="3" w:after="0"/>
                            <w:ind w:left="2" w:right="1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Gabriel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Monteiro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Silva,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700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Prédio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201-F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Alfenas-MG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37.130-001 Tel: (35) 3701-9267 – E-mail: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ppgeunifal@gmail.com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– Sítio: </w:t>
                          </w:r>
                          <w:hyperlink r:id="rId3">
                            <w:r>
                              <w:rPr>
                                <w:sz w:val="18"/>
                              </w:rPr>
                              <w:t>http://www.unifal-mg.edu.br/ppge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16pt;margin-top:752.4pt;width:377.85pt;height:33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" w:right="2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Universidade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Alfenas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UNIFAL-</w:t>
                    </w:r>
                    <w:r>
                      <w:rPr>
                        <w:spacing w:val="-5"/>
                        <w:sz w:val="20"/>
                      </w:rPr>
                      <w:t>MG</w:t>
                    </w:r>
                  </w:p>
                  <w:p>
                    <w:pPr>
                      <w:pStyle w:val="Contedodoquadro"/>
                      <w:spacing w:before="3" w:after="0"/>
                      <w:ind w:left="2" w:right="1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Gabriel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Monteiro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Silva,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700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Prédio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201-F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Alfenas-MG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37.130-001 Tel: (35) 3701-9267 – E-mail: </w:t>
                    </w:r>
                    <w:hyperlink r:id="rId4">
                      <w:r>
                        <w:rPr>
                          <w:sz w:val="18"/>
                        </w:rPr>
                        <w:t>ppgeunifal@gmail.com</w:t>
                      </w:r>
                    </w:hyperlink>
                    <w:r>
                      <w:rPr>
                        <w:sz w:val="18"/>
                      </w:rPr>
                      <w:t xml:space="preserve"> – Sítio: </w:t>
                    </w:r>
                    <w:hyperlink r:id="rId5">
                      <w:r>
                        <w:rPr>
                          <w:sz w:val="18"/>
                        </w:rPr>
                        <w:t>http://www.unifal-mg.edu.br/ppge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55880</wp:posOffset>
          </wp:positionH>
          <wp:positionV relativeFrom="page">
            <wp:posOffset>9453880</wp:posOffset>
          </wp:positionV>
          <wp:extent cx="7501890" cy="58420"/>
          <wp:effectExtent l="0" t="0" r="0" b="0"/>
          <wp:wrapNone/>
          <wp:docPr id="29" name="Image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1890" cy="58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1562100</wp:posOffset>
              </wp:positionH>
              <wp:positionV relativeFrom="page">
                <wp:posOffset>9555480</wp:posOffset>
              </wp:positionV>
              <wp:extent cx="4800600" cy="430530"/>
              <wp:effectExtent l="0" t="0" r="0" b="0"/>
              <wp:wrapNone/>
              <wp:docPr id="30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0600" cy="43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2" w:right="3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Universidade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Alfenas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UNIFAL-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MG</w:t>
                          </w:r>
                        </w:p>
                        <w:p>
                          <w:pPr>
                            <w:pStyle w:val="Contedodoquadro"/>
                            <w:spacing w:before="3" w:after="0"/>
                            <w:ind w:left="3" w:right="1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Gabriel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Monteiro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Silva,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700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Prédio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Sala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201-F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Alfenas-MG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37.130-001 Tel: (35) 3701-9267 – E-mail: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ppgeunifal@gmail.com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– Sítio: </w:t>
                          </w:r>
                          <w:hyperlink r:id="rId3">
                            <w:r>
                              <w:rPr>
                                <w:sz w:val="18"/>
                              </w:rPr>
                              <w:t>http://www.unifal-mg.edu.br/ppge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123pt;margin-top:752.4pt;width:377.95pt;height:33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2" w:right="3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Universidade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Alfenas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UNIFAL-</w:t>
                    </w:r>
                    <w:r>
                      <w:rPr>
                        <w:spacing w:val="-5"/>
                        <w:sz w:val="20"/>
                      </w:rPr>
                      <w:t>MG</w:t>
                    </w:r>
                  </w:p>
                  <w:p>
                    <w:pPr>
                      <w:pStyle w:val="Contedodoquadro"/>
                      <w:spacing w:before="3" w:after="0"/>
                      <w:ind w:left="3" w:right="1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Gabriel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Monteiro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Silva,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700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Prédio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201-F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Alfenas-MG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37.130-001 Tel: (35) 3701-9267 – E-mail: </w:t>
                    </w:r>
                    <w:hyperlink r:id="rId4">
                      <w:r>
                        <w:rPr>
                          <w:sz w:val="18"/>
                        </w:rPr>
                        <w:t>ppgeunifal@gmail.com</w:t>
                      </w:r>
                    </w:hyperlink>
                    <w:r>
                      <w:rPr>
                        <w:sz w:val="18"/>
                      </w:rPr>
                      <w:t xml:space="preserve"> – Sítio: </w:t>
                    </w:r>
                    <w:hyperlink r:id="rId5">
                      <w:r>
                        <w:rPr>
                          <w:sz w:val="18"/>
                        </w:rPr>
                        <w:t>http://www.unifal-mg.edu.br/ppge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83" w:hanging="360"/>
      </w:pPr>
      <w:rPr>
        <w:sz w:val="26"/>
        <w:spacing w:val="0"/>
        <w:i w:val="false"/>
        <w:b/>
        <w:szCs w:val="26"/>
        <w:iCs w:val="false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64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48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32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17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01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85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70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54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781" w:right="0" w:hanging="359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uiPriority w:val="1"/>
    <w:qFormat/>
    <w:pPr>
      <w:spacing w:before="1" w:after="0"/>
      <w:ind w:left="186" w:right="0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781" w:right="0" w:hanging="359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mailto:ppgeunifal@gmail.com" TargetMode="External"/><Relationship Id="rId3" Type="http://schemas.openxmlformats.org/officeDocument/2006/relationships/hyperlink" Target="http://www.unifal-mg.edu.br/ppge" TargetMode="External"/><Relationship Id="rId4" Type="http://schemas.openxmlformats.org/officeDocument/2006/relationships/hyperlink" Target="mailto:ppgeunifal@gmail.com" TargetMode="External"/><Relationship Id="rId5" Type="http://schemas.openxmlformats.org/officeDocument/2006/relationships/hyperlink" Target="http://www.unifal-mg.edu.br/ppge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mailto:ppgeunifal@gmail.com" TargetMode="External"/><Relationship Id="rId3" Type="http://schemas.openxmlformats.org/officeDocument/2006/relationships/hyperlink" Target="http://www.unifal-mg.edu.br/ppge" TargetMode="External"/><Relationship Id="rId4" Type="http://schemas.openxmlformats.org/officeDocument/2006/relationships/hyperlink" Target="mailto:ppgeunifal@gmail.com" TargetMode="External"/><Relationship Id="rId5" Type="http://schemas.openxmlformats.org/officeDocument/2006/relationships/hyperlink" Target="http://www.unifal-mg.edu.br/ppge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2</Pages>
  <Words>294</Words>
  <Characters>1891</Characters>
  <CharactersWithSpaces>2204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2025-09-02T13:52:28Z</dcterms:created>
  <dc:creator>babi</dc:creator>
  <dc:description/>
  <dc:language>pt-BR</dc:language>
  <cp:lastModifiedBy/>
  <dcterms:modified xsi:type="dcterms:W3CDTF">2025-09-02T12:44:04Z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2025-08-26T00:00:00Z</vt:filetime>
  </property>
  <property fmtid="{D5CDD505-2E9C-101B-9397-08002B2CF9AE}" pid="5" name="Producer">
    <vt:lpwstr>LibreOffice 7.3</vt:lpwstr>
  </property>
</Properties>
</file>